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0CC49" w14:textId="2553F865" w:rsidR="0042047A" w:rsidRPr="0042047A" w:rsidRDefault="00F7073F" w:rsidP="009975C5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/>
        </w:rPr>
      </w:pPr>
      <w:r w:rsidRPr="0042047A">
        <w:rPr>
          <w:rFonts w:asciiTheme="minorHAnsi" w:hAnsiTheme="minorHAnsi" w:cstheme="minorHAnsi"/>
          <w:i/>
          <w:iCs/>
        </w:rPr>
        <w:t>Mail</w:t>
      </w:r>
      <w:r w:rsidR="0042047A" w:rsidRPr="0042047A">
        <w:rPr>
          <w:rFonts w:asciiTheme="minorHAnsi" w:hAnsiTheme="minorHAnsi" w:cstheme="minorHAnsi"/>
          <w:i/>
          <w:iCs/>
        </w:rPr>
        <w:t>, e-mail</w:t>
      </w:r>
      <w:r w:rsidRPr="0042047A">
        <w:rPr>
          <w:rFonts w:asciiTheme="minorHAnsi" w:hAnsiTheme="minorHAnsi" w:cstheme="minorHAnsi"/>
          <w:i/>
          <w:iCs/>
        </w:rPr>
        <w:t xml:space="preserve"> </w:t>
      </w:r>
      <w:r w:rsidR="004E2033" w:rsidRPr="0042047A">
        <w:rPr>
          <w:rFonts w:asciiTheme="minorHAnsi" w:hAnsiTheme="minorHAnsi" w:cstheme="minorHAnsi"/>
          <w:i/>
          <w:iCs/>
        </w:rPr>
        <w:t>o</w:t>
      </w:r>
      <w:r w:rsidR="00E11EAC" w:rsidRPr="0042047A">
        <w:rPr>
          <w:rFonts w:asciiTheme="minorHAnsi" w:hAnsiTheme="minorHAnsi" w:cstheme="minorHAnsi"/>
          <w:i/>
          <w:iCs/>
        </w:rPr>
        <w:t xml:space="preserve">r </w:t>
      </w:r>
      <w:r w:rsidR="00277327" w:rsidRPr="0042047A">
        <w:rPr>
          <w:rFonts w:asciiTheme="minorHAnsi" w:hAnsiTheme="minorHAnsi" w:cstheme="minorHAnsi"/>
          <w:i/>
          <w:iCs/>
        </w:rPr>
        <w:t xml:space="preserve">hand </w:t>
      </w:r>
      <w:r w:rsidR="00E11EAC" w:rsidRPr="0042047A">
        <w:rPr>
          <w:rFonts w:asciiTheme="minorHAnsi" w:hAnsiTheme="minorHAnsi" w:cstheme="minorHAnsi"/>
          <w:i/>
          <w:iCs/>
        </w:rPr>
        <w:t xml:space="preserve">deliver </w:t>
      </w:r>
      <w:r w:rsidR="0042047A" w:rsidRPr="0042047A">
        <w:rPr>
          <w:rFonts w:asciiTheme="minorHAnsi" w:hAnsiTheme="minorHAnsi" w:cstheme="minorHAnsi"/>
          <w:i/>
          <w:iCs/>
        </w:rPr>
        <w:t xml:space="preserve">completed form </w:t>
      </w:r>
      <w:r w:rsidR="00E11EAC" w:rsidRPr="0042047A">
        <w:rPr>
          <w:rFonts w:asciiTheme="minorHAnsi" w:hAnsiTheme="minorHAnsi" w:cstheme="minorHAnsi"/>
          <w:i/>
          <w:iCs/>
        </w:rPr>
        <w:t>to any ACC Member</w:t>
      </w:r>
      <w:r w:rsidR="0042047A" w:rsidRPr="0042047A">
        <w:rPr>
          <w:rFonts w:asciiTheme="minorHAnsi" w:hAnsiTheme="minorHAnsi" w:cstheme="minorHAnsi"/>
          <w:i/>
          <w:iCs/>
        </w:rPr>
        <w:t>.</w:t>
      </w:r>
    </w:p>
    <w:p w14:paraId="18B1DF98" w14:textId="43F78A56" w:rsidR="00E11EAC" w:rsidRPr="0042047A" w:rsidRDefault="0042047A" w:rsidP="009975C5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</w:rPr>
      </w:pPr>
      <w:r w:rsidRPr="00BD26BB">
        <w:rPr>
          <w:rFonts w:asciiTheme="minorHAnsi" w:hAnsiTheme="minorHAnsi" w:cstheme="minorHAnsi"/>
          <w:b/>
        </w:rPr>
        <w:t>ACC Member Contacts</w:t>
      </w:r>
      <w:r w:rsidRPr="0042047A">
        <w:rPr>
          <w:rFonts w:asciiTheme="minorHAnsi" w:hAnsiTheme="minorHAnsi" w:cstheme="minorHAnsi"/>
          <w:bCs/>
        </w:rPr>
        <w:t>:</w:t>
      </w:r>
    </w:p>
    <w:p w14:paraId="76228765" w14:textId="205E0BB8" w:rsidR="00DC0331" w:rsidRDefault="00DC0331" w:rsidP="007A39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2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Tim Carter</w:t>
      </w:r>
      <w:r w:rsidR="00FC15C1">
        <w:rPr>
          <w:rFonts w:asciiTheme="minorHAnsi" w:hAnsiTheme="minorHAnsi" w:cstheme="minorHAnsi"/>
        </w:rPr>
        <w:t xml:space="preserve"> </w:t>
      </w:r>
      <w:r w:rsidR="00611963">
        <w:rPr>
          <w:rFonts w:asciiTheme="minorHAnsi" w:hAnsiTheme="minorHAnsi" w:cstheme="minorHAnsi"/>
        </w:rPr>
        <w:t xml:space="preserve">7347 S. Steele Cir.  </w:t>
      </w:r>
      <w:r w:rsidR="008E76F7">
        <w:rPr>
          <w:rFonts w:asciiTheme="minorHAnsi" w:hAnsiTheme="minorHAnsi" w:cstheme="minorHAnsi"/>
        </w:rPr>
        <w:t>720-839-1440</w:t>
      </w:r>
      <w:r w:rsidR="00611963">
        <w:rPr>
          <w:rFonts w:asciiTheme="minorHAnsi" w:hAnsiTheme="minorHAnsi" w:cstheme="minorHAnsi"/>
        </w:rPr>
        <w:t xml:space="preserve">  </w:t>
      </w:r>
      <w:r w:rsidR="007A3947" w:rsidRPr="007A3947">
        <w:rPr>
          <w:rFonts w:asciiTheme="minorHAnsi" w:hAnsiTheme="minorHAnsi" w:cstheme="minorHAnsi"/>
        </w:rPr>
        <w:t>TimCarter80122@gmail.com</w:t>
      </w:r>
    </w:p>
    <w:p w14:paraId="528A0C39" w14:textId="452C0AEC" w:rsidR="00DC0331" w:rsidRDefault="00DC0331" w:rsidP="007A39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288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Doug Coventry</w:t>
      </w:r>
      <w:r w:rsidR="00FC15C1">
        <w:rPr>
          <w:rFonts w:asciiTheme="minorHAnsi" w:hAnsiTheme="minorHAnsi" w:cstheme="minorHAnsi"/>
        </w:rPr>
        <w:t xml:space="preserve"> 3245 E. Hinsdale Pl</w:t>
      </w:r>
      <w:r w:rsidR="00611963">
        <w:rPr>
          <w:rFonts w:asciiTheme="minorHAnsi" w:hAnsiTheme="minorHAnsi" w:cstheme="minorHAnsi"/>
        </w:rPr>
        <w:t>.</w:t>
      </w:r>
      <w:r w:rsidR="00FC15C1">
        <w:rPr>
          <w:rFonts w:asciiTheme="minorHAnsi" w:hAnsiTheme="minorHAnsi" w:cstheme="minorHAnsi"/>
        </w:rPr>
        <w:t xml:space="preserve"> </w:t>
      </w:r>
      <w:r w:rsidR="008E76F7">
        <w:rPr>
          <w:rFonts w:asciiTheme="minorHAnsi" w:hAnsiTheme="minorHAnsi" w:cstheme="minorHAnsi"/>
        </w:rPr>
        <w:t>303-515-0263</w:t>
      </w:r>
      <w:r w:rsidR="00FC15C1">
        <w:rPr>
          <w:rFonts w:asciiTheme="minorHAnsi" w:hAnsiTheme="minorHAnsi" w:cstheme="minorHAnsi"/>
        </w:rPr>
        <w:t xml:space="preserve">    douglascoventry@aol.com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345"/>
        <w:gridCol w:w="8910"/>
      </w:tblGrid>
      <w:tr w:rsidR="00E50DF2" w14:paraId="6DF844A8" w14:textId="77777777" w:rsidTr="005A06D9">
        <w:tc>
          <w:tcPr>
            <w:tcW w:w="1345" w:type="dxa"/>
          </w:tcPr>
          <w:p w14:paraId="209CF50E" w14:textId="0BE0AA16" w:rsidR="00E50DF2" w:rsidRDefault="00E50DF2" w:rsidP="00D16E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8910" w:type="dxa"/>
          </w:tcPr>
          <w:p w14:paraId="4071EF5B" w14:textId="77777777" w:rsidR="00E50DF2" w:rsidRDefault="00E50DF2" w:rsidP="00D16E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E50DF2" w14:paraId="2E4D7CAE" w14:textId="77777777" w:rsidTr="005A06D9">
        <w:tc>
          <w:tcPr>
            <w:tcW w:w="1345" w:type="dxa"/>
          </w:tcPr>
          <w:p w14:paraId="686ECFA0" w14:textId="44E9CA4F" w:rsidR="00E50DF2" w:rsidRDefault="00E50DF2" w:rsidP="00D16E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8910" w:type="dxa"/>
          </w:tcPr>
          <w:p w14:paraId="7E200ADB" w14:textId="77777777" w:rsidR="00E50DF2" w:rsidRDefault="00E50DF2" w:rsidP="00D16E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E50DF2" w14:paraId="32DFF278" w14:textId="77777777" w:rsidTr="005A06D9">
        <w:tc>
          <w:tcPr>
            <w:tcW w:w="1345" w:type="dxa"/>
          </w:tcPr>
          <w:p w14:paraId="6DB4E245" w14:textId="68F8BADE" w:rsidR="00E50DF2" w:rsidRDefault="00E50DF2" w:rsidP="00D16E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8910" w:type="dxa"/>
          </w:tcPr>
          <w:p w14:paraId="4F5960B5" w14:textId="77777777" w:rsidR="00E50DF2" w:rsidRDefault="00E50DF2" w:rsidP="00D16E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E50DF2" w14:paraId="75CB3EE2" w14:textId="77777777" w:rsidTr="005A06D9">
        <w:tc>
          <w:tcPr>
            <w:tcW w:w="1345" w:type="dxa"/>
          </w:tcPr>
          <w:p w14:paraId="5465C2F4" w14:textId="48994C5E" w:rsidR="00E50DF2" w:rsidRDefault="00E50DF2" w:rsidP="00D16E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Phone:</w:t>
            </w:r>
          </w:p>
        </w:tc>
        <w:tc>
          <w:tcPr>
            <w:tcW w:w="8910" w:type="dxa"/>
          </w:tcPr>
          <w:p w14:paraId="5EF4F0EB" w14:textId="77777777" w:rsidR="00E50DF2" w:rsidRDefault="00E50DF2" w:rsidP="00D16E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E50DF2" w14:paraId="05D49D0A" w14:textId="77777777" w:rsidTr="005A06D9">
        <w:tc>
          <w:tcPr>
            <w:tcW w:w="1345" w:type="dxa"/>
          </w:tcPr>
          <w:p w14:paraId="32C0FF31" w14:textId="3C1393C8" w:rsidR="00E50DF2" w:rsidRDefault="00E50DF2" w:rsidP="00D16E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8910" w:type="dxa"/>
          </w:tcPr>
          <w:p w14:paraId="310AC92D" w14:textId="77777777" w:rsidR="00E50DF2" w:rsidRDefault="00E50DF2" w:rsidP="00D16E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2C2AA8EA" w14:textId="77777777" w:rsidR="00E50DF2" w:rsidRPr="009975C5" w:rsidRDefault="00E50DF2" w:rsidP="00D16E86">
      <w:pPr>
        <w:autoSpaceDE w:val="0"/>
        <w:autoSpaceDN w:val="0"/>
        <w:adjustRightInd w:val="0"/>
        <w:rPr>
          <w:rFonts w:asciiTheme="minorHAnsi" w:hAnsiTheme="minorHAnsi" w:cstheme="minorHAnsi"/>
          <w:sz w:val="16"/>
        </w:rPr>
      </w:pPr>
    </w:p>
    <w:p w14:paraId="3C3DFF93" w14:textId="31827CE6" w:rsidR="00C04090" w:rsidRPr="00C04090" w:rsidRDefault="00C04090" w:rsidP="00D16E86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C04090">
        <w:rPr>
          <w:rFonts w:asciiTheme="minorHAnsi" w:hAnsiTheme="minorHAnsi" w:cstheme="minorHAnsi"/>
          <w:b/>
          <w:u w:val="single"/>
        </w:rPr>
        <w:t>PROJECT TIMING: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515"/>
        <w:gridCol w:w="7740"/>
      </w:tblGrid>
      <w:tr w:rsidR="00C04090" w14:paraId="49B37712" w14:textId="77777777" w:rsidTr="005A06D9">
        <w:tc>
          <w:tcPr>
            <w:tcW w:w="2515" w:type="dxa"/>
          </w:tcPr>
          <w:p w14:paraId="79492904" w14:textId="7BB41917" w:rsidR="00C04090" w:rsidRDefault="00C04090" w:rsidP="00D16E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Response Needed By:</w:t>
            </w:r>
          </w:p>
        </w:tc>
        <w:tc>
          <w:tcPr>
            <w:tcW w:w="7740" w:type="dxa"/>
          </w:tcPr>
          <w:p w14:paraId="06B7869A" w14:textId="77777777" w:rsidR="00C04090" w:rsidRDefault="00C04090" w:rsidP="00D16E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04090" w14:paraId="1AFDCB2C" w14:textId="77777777" w:rsidTr="005A06D9">
        <w:tc>
          <w:tcPr>
            <w:tcW w:w="2515" w:type="dxa"/>
          </w:tcPr>
          <w:p w14:paraId="04EBBF11" w14:textId="473390D9" w:rsidR="00C04090" w:rsidRDefault="00C04090" w:rsidP="00D16E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Target Start Date:</w:t>
            </w:r>
          </w:p>
        </w:tc>
        <w:tc>
          <w:tcPr>
            <w:tcW w:w="7740" w:type="dxa"/>
          </w:tcPr>
          <w:p w14:paraId="630D9443" w14:textId="77777777" w:rsidR="00C04090" w:rsidRDefault="00C04090" w:rsidP="00D16E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04090" w14:paraId="52A5C331" w14:textId="77777777" w:rsidTr="005A06D9">
        <w:tc>
          <w:tcPr>
            <w:tcW w:w="2515" w:type="dxa"/>
          </w:tcPr>
          <w:p w14:paraId="156821FE" w14:textId="2048BAA9" w:rsidR="00C04090" w:rsidRDefault="00C04090" w:rsidP="00D16E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Target Complete Date:</w:t>
            </w:r>
          </w:p>
        </w:tc>
        <w:tc>
          <w:tcPr>
            <w:tcW w:w="7740" w:type="dxa"/>
          </w:tcPr>
          <w:p w14:paraId="56ECB9EE" w14:textId="77777777" w:rsidR="00C04090" w:rsidRDefault="00C04090" w:rsidP="00D16E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7B9EDA31" w14:textId="77777777" w:rsidR="00E50DF2" w:rsidRPr="009975C5" w:rsidRDefault="00E50DF2" w:rsidP="00D16E86">
      <w:pPr>
        <w:autoSpaceDE w:val="0"/>
        <w:autoSpaceDN w:val="0"/>
        <w:adjustRightInd w:val="0"/>
        <w:rPr>
          <w:rFonts w:asciiTheme="minorHAnsi" w:hAnsiTheme="minorHAnsi" w:cstheme="minorHAnsi"/>
          <w:sz w:val="16"/>
        </w:rPr>
      </w:pPr>
    </w:p>
    <w:p w14:paraId="45BDCB45" w14:textId="01A33E98" w:rsidR="00C04090" w:rsidRPr="00C04090" w:rsidRDefault="00C04090" w:rsidP="00D16E8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04090">
        <w:rPr>
          <w:rFonts w:asciiTheme="minorHAnsi" w:hAnsiTheme="minorHAnsi" w:cstheme="minorHAnsi"/>
          <w:b/>
          <w:u w:val="single"/>
        </w:rPr>
        <w:t>PROJECT ELEMENTS:</w:t>
      </w:r>
      <w:r w:rsidRPr="00C04090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>Check box(s)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229"/>
        <w:gridCol w:w="1471"/>
        <w:gridCol w:w="1210"/>
        <w:gridCol w:w="793"/>
        <w:gridCol w:w="1415"/>
        <w:gridCol w:w="1215"/>
        <w:gridCol w:w="1097"/>
        <w:gridCol w:w="985"/>
        <w:gridCol w:w="930"/>
      </w:tblGrid>
      <w:tr w:rsidR="00F81855" w14:paraId="4FC6E2B1" w14:textId="77777777" w:rsidTr="00F81855">
        <w:tc>
          <w:tcPr>
            <w:tcW w:w="1229" w:type="dxa"/>
          </w:tcPr>
          <w:p w14:paraId="0D916CB4" w14:textId="6EA4F8E6" w:rsidR="00F81855" w:rsidRDefault="00F81855" w:rsidP="00D16E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Backyard Structures</w:t>
            </w:r>
          </w:p>
        </w:tc>
        <w:tc>
          <w:tcPr>
            <w:tcW w:w="1471" w:type="dxa"/>
          </w:tcPr>
          <w:p w14:paraId="1F03F322" w14:textId="49ED8BC9" w:rsidR="00F81855" w:rsidRDefault="00F81855" w:rsidP="00D16E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Construction</w:t>
            </w:r>
          </w:p>
        </w:tc>
        <w:tc>
          <w:tcPr>
            <w:tcW w:w="1210" w:type="dxa"/>
          </w:tcPr>
          <w:p w14:paraId="75932C9A" w14:textId="3918898B" w:rsidR="00F81855" w:rsidRDefault="00F81855" w:rsidP="00D16E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Dumpster</w:t>
            </w:r>
          </w:p>
        </w:tc>
        <w:tc>
          <w:tcPr>
            <w:tcW w:w="793" w:type="dxa"/>
          </w:tcPr>
          <w:p w14:paraId="573EF973" w14:textId="5D7636C5" w:rsidR="00F81855" w:rsidRDefault="00F81855" w:rsidP="00D16E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Fence</w:t>
            </w:r>
          </w:p>
        </w:tc>
        <w:tc>
          <w:tcPr>
            <w:tcW w:w="1415" w:type="dxa"/>
          </w:tcPr>
          <w:p w14:paraId="2A22F433" w14:textId="01E2074E" w:rsidR="00F81855" w:rsidRDefault="00F81855" w:rsidP="00D16E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Landscaping</w:t>
            </w:r>
          </w:p>
        </w:tc>
        <w:tc>
          <w:tcPr>
            <w:tcW w:w="1215" w:type="dxa"/>
          </w:tcPr>
          <w:p w14:paraId="19FF23DE" w14:textId="1C95B2CF" w:rsidR="00F81855" w:rsidRDefault="00F81855" w:rsidP="00D16E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Painting / Staining</w:t>
            </w:r>
          </w:p>
        </w:tc>
        <w:tc>
          <w:tcPr>
            <w:tcW w:w="1097" w:type="dxa"/>
          </w:tcPr>
          <w:p w14:paraId="6C0FBF3B" w14:textId="35F962D3" w:rsidR="00F81855" w:rsidRDefault="00F81855" w:rsidP="00D16E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Repair / Replace</w:t>
            </w:r>
          </w:p>
        </w:tc>
        <w:tc>
          <w:tcPr>
            <w:tcW w:w="985" w:type="dxa"/>
          </w:tcPr>
          <w:p w14:paraId="3328347E" w14:textId="3B511843" w:rsidR="00F81855" w:rsidRDefault="00F81855" w:rsidP="00D16E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Roofing</w:t>
            </w:r>
          </w:p>
        </w:tc>
        <w:tc>
          <w:tcPr>
            <w:tcW w:w="930" w:type="dxa"/>
          </w:tcPr>
          <w:p w14:paraId="28729B91" w14:textId="2764BB73" w:rsidR="00F81855" w:rsidRDefault="00F81855" w:rsidP="00D16E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</w:t>
            </w:r>
          </w:p>
        </w:tc>
      </w:tr>
      <w:tr w:rsidR="00F81855" w14:paraId="7C8C02E5" w14:textId="77777777" w:rsidTr="00F81855">
        <w:tc>
          <w:tcPr>
            <w:tcW w:w="1229" w:type="dxa"/>
          </w:tcPr>
          <w:p w14:paraId="1BF3720D" w14:textId="77777777" w:rsidR="00F81855" w:rsidRDefault="00F81855" w:rsidP="00D16E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</w:tcPr>
          <w:p w14:paraId="656B16B7" w14:textId="77777777" w:rsidR="00F81855" w:rsidRDefault="00F81855" w:rsidP="00D16E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10" w:type="dxa"/>
          </w:tcPr>
          <w:p w14:paraId="58535AF2" w14:textId="77777777" w:rsidR="00F81855" w:rsidRDefault="00F81855" w:rsidP="00D16E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793" w:type="dxa"/>
          </w:tcPr>
          <w:p w14:paraId="34CC71AA" w14:textId="77777777" w:rsidR="00F81855" w:rsidRDefault="00F81855" w:rsidP="00D16E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10D4E868" w14:textId="25F4A0E0" w:rsidR="00F81855" w:rsidRDefault="00F81855" w:rsidP="00D16E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15" w:type="dxa"/>
          </w:tcPr>
          <w:p w14:paraId="52E4A63C" w14:textId="77777777" w:rsidR="00F81855" w:rsidRDefault="00F81855" w:rsidP="00D16E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097" w:type="dxa"/>
          </w:tcPr>
          <w:p w14:paraId="28CA3E70" w14:textId="77777777" w:rsidR="00F81855" w:rsidRDefault="00F81855" w:rsidP="00D16E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985" w:type="dxa"/>
          </w:tcPr>
          <w:p w14:paraId="71CA2514" w14:textId="77777777" w:rsidR="00F81855" w:rsidRDefault="00F81855" w:rsidP="00D16E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930" w:type="dxa"/>
          </w:tcPr>
          <w:p w14:paraId="72FD5AA9" w14:textId="77777777" w:rsidR="00F81855" w:rsidRDefault="00F81855" w:rsidP="00D16E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23A6037A" w14:textId="77777777" w:rsidR="00C16EBA" w:rsidRPr="009975C5" w:rsidRDefault="00C16EBA" w:rsidP="00D16E86">
      <w:pPr>
        <w:autoSpaceDE w:val="0"/>
        <w:autoSpaceDN w:val="0"/>
        <w:adjustRightInd w:val="0"/>
        <w:rPr>
          <w:rFonts w:asciiTheme="minorHAnsi" w:hAnsiTheme="minorHAnsi" w:cstheme="minorHAnsi"/>
          <w:sz w:val="16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315"/>
        <w:gridCol w:w="5940"/>
      </w:tblGrid>
      <w:tr w:rsidR="004D51B1" w14:paraId="7FCD41E6" w14:textId="77777777" w:rsidTr="005A06D9">
        <w:tc>
          <w:tcPr>
            <w:tcW w:w="4315" w:type="dxa"/>
          </w:tcPr>
          <w:p w14:paraId="23C1C4EC" w14:textId="0759FDFA" w:rsidR="004D51B1" w:rsidRDefault="004D51B1" w:rsidP="00D16E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Dumpster is required, estimated timing:</w:t>
            </w:r>
          </w:p>
        </w:tc>
        <w:tc>
          <w:tcPr>
            <w:tcW w:w="5940" w:type="dxa"/>
          </w:tcPr>
          <w:p w14:paraId="5BAC65E1" w14:textId="77777777" w:rsidR="004D51B1" w:rsidRDefault="004D51B1" w:rsidP="00D16E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23979347" w14:textId="77777777" w:rsidR="004D51B1" w:rsidRDefault="004D51B1" w:rsidP="00D16E8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885"/>
        <w:gridCol w:w="900"/>
        <w:gridCol w:w="1273"/>
        <w:gridCol w:w="6197"/>
      </w:tblGrid>
      <w:tr w:rsidR="0075625F" w14:paraId="3A7435DC" w14:textId="77777777" w:rsidTr="00255F1D">
        <w:tc>
          <w:tcPr>
            <w:tcW w:w="1885" w:type="dxa"/>
          </w:tcPr>
          <w:p w14:paraId="79859DC0" w14:textId="17430760" w:rsidR="0075625F" w:rsidRDefault="0075625F" w:rsidP="00D16E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Permit required?</w:t>
            </w:r>
          </w:p>
        </w:tc>
        <w:tc>
          <w:tcPr>
            <w:tcW w:w="900" w:type="dxa"/>
          </w:tcPr>
          <w:p w14:paraId="1601D77F" w14:textId="77777777" w:rsidR="0075625F" w:rsidRDefault="0075625F" w:rsidP="00D16E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3" w:type="dxa"/>
          </w:tcPr>
          <w:p w14:paraId="5E0EFBBD" w14:textId="3A02323D" w:rsidR="0075625F" w:rsidRDefault="00D6346A" w:rsidP="00D16E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Variances</w:t>
            </w:r>
            <w:r w:rsidR="0075625F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6197" w:type="dxa"/>
          </w:tcPr>
          <w:p w14:paraId="5FB4E9A5" w14:textId="414A64EF" w:rsidR="0075625F" w:rsidRDefault="0075625F" w:rsidP="00D16E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2C2C17DB" w14:textId="77777777" w:rsidR="0075625F" w:rsidRDefault="0075625F" w:rsidP="00D16E8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A4FB334" w14:textId="2C1C759F" w:rsidR="004D51B1" w:rsidRPr="0075625F" w:rsidRDefault="004D51B1" w:rsidP="00D16E86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4D51B1">
        <w:rPr>
          <w:rFonts w:asciiTheme="minorHAnsi" w:hAnsiTheme="minorHAnsi" w:cstheme="minorHAnsi"/>
          <w:b/>
          <w:u w:val="single"/>
        </w:rPr>
        <w:t>PROJECT DESCRIPTION:</w:t>
      </w:r>
      <w:r w:rsidR="0075625F">
        <w:rPr>
          <w:rFonts w:asciiTheme="minorHAnsi" w:hAnsiTheme="minorHAnsi" w:cstheme="minorHAnsi"/>
          <w:b/>
          <w:u w:val="single"/>
        </w:rPr>
        <w:t xml:space="preserve"> </w:t>
      </w:r>
      <w:r w:rsidR="0075625F" w:rsidRPr="0075625F">
        <w:rPr>
          <w:rFonts w:asciiTheme="minorHAnsi" w:hAnsiTheme="minorHAnsi" w:cstheme="minorHAnsi"/>
          <w:sz w:val="18"/>
        </w:rPr>
        <w:t>(if additional space is needed</w:t>
      </w:r>
      <w:r w:rsidR="0075625F">
        <w:rPr>
          <w:rFonts w:asciiTheme="minorHAnsi" w:hAnsiTheme="minorHAnsi" w:cstheme="minorHAnsi"/>
          <w:sz w:val="18"/>
        </w:rPr>
        <w:t>,</w:t>
      </w:r>
      <w:r w:rsidR="0075625F" w:rsidRPr="0075625F">
        <w:rPr>
          <w:rFonts w:asciiTheme="minorHAnsi" w:hAnsiTheme="minorHAnsi" w:cstheme="minorHAnsi"/>
          <w:sz w:val="18"/>
        </w:rPr>
        <w:t xml:space="preserve"> box will expand if typing into form, otherwise add additional on page 2)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4D51B1" w14:paraId="04DF74E2" w14:textId="77777777" w:rsidTr="009975C5">
        <w:trPr>
          <w:trHeight w:val="2880"/>
        </w:trPr>
        <w:tc>
          <w:tcPr>
            <w:tcW w:w="10255" w:type="dxa"/>
          </w:tcPr>
          <w:p w14:paraId="0FDF4ED2" w14:textId="77777777" w:rsidR="004D51B1" w:rsidRPr="009975C5" w:rsidRDefault="004D51B1" w:rsidP="00D16E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228AD3F" w14:textId="77777777" w:rsidR="00AC793F" w:rsidRPr="0042047A" w:rsidRDefault="00AC793F" w:rsidP="00D16E86">
      <w:pPr>
        <w:rPr>
          <w:rFonts w:asciiTheme="minorHAnsi" w:hAnsiTheme="minorHAnsi" w:cstheme="minorHAnsi"/>
        </w:rPr>
      </w:pPr>
    </w:p>
    <w:p w14:paraId="648F24D6" w14:textId="77777777" w:rsidR="002802C4" w:rsidRDefault="00AC793F" w:rsidP="00D16E86">
      <w:pPr>
        <w:rPr>
          <w:rFonts w:asciiTheme="minorHAnsi" w:hAnsiTheme="minorHAnsi" w:cstheme="minorHAnsi"/>
          <w:b/>
        </w:rPr>
      </w:pPr>
      <w:r w:rsidRPr="0042047A">
        <w:rPr>
          <w:rFonts w:asciiTheme="minorHAnsi" w:hAnsiTheme="minorHAnsi" w:cstheme="minorHAnsi"/>
          <w:b/>
        </w:rPr>
        <w:t>Exterior Paint Projects only</w:t>
      </w:r>
      <w:r w:rsidR="004728A2" w:rsidRPr="0042047A">
        <w:rPr>
          <w:rFonts w:asciiTheme="minorHAnsi" w:hAnsiTheme="minorHAnsi" w:cstheme="minorHAnsi"/>
          <w:b/>
        </w:rPr>
        <w:t xml:space="preserve"> (</w:t>
      </w:r>
      <w:r w:rsidR="004728A2" w:rsidRPr="00BD26BB">
        <w:rPr>
          <w:rFonts w:asciiTheme="minorHAnsi" w:hAnsiTheme="minorHAnsi" w:cstheme="minorHAnsi"/>
          <w:b/>
          <w:u w:val="single"/>
        </w:rPr>
        <w:t>attach paint samples</w:t>
      </w:r>
      <w:r w:rsidR="00F21105" w:rsidRPr="0042047A">
        <w:rPr>
          <w:rFonts w:asciiTheme="minorHAnsi" w:hAnsiTheme="minorHAnsi" w:cstheme="minorHAnsi"/>
          <w:b/>
        </w:rPr>
        <w:t xml:space="preserve"> even if painting in the same colors</w:t>
      </w:r>
      <w:r w:rsidR="00BD26BB">
        <w:rPr>
          <w:rFonts w:asciiTheme="minorHAnsi" w:hAnsiTheme="minorHAnsi" w:cstheme="minorHAnsi"/>
          <w:b/>
        </w:rPr>
        <w:t>;</w:t>
      </w:r>
    </w:p>
    <w:p w14:paraId="5D8B16B0" w14:textId="244AE829" w:rsidR="00AC793F" w:rsidRPr="00D03317" w:rsidRDefault="00D03317" w:rsidP="00D16E86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i/>
          <w:sz w:val="22"/>
        </w:rPr>
        <w:t xml:space="preserve"> - </w:t>
      </w:r>
      <w:proofErr w:type="gramStart"/>
      <w:r w:rsidR="00BD26BB" w:rsidRPr="00D03317">
        <w:rPr>
          <w:rFonts w:asciiTheme="minorHAnsi" w:hAnsiTheme="minorHAnsi" w:cstheme="minorHAnsi"/>
          <w:i/>
          <w:sz w:val="22"/>
        </w:rPr>
        <w:t>if</w:t>
      </w:r>
      <w:proofErr w:type="gramEnd"/>
      <w:r w:rsidR="00BD26BB" w:rsidRPr="00D03317">
        <w:rPr>
          <w:rFonts w:asciiTheme="minorHAnsi" w:hAnsiTheme="minorHAnsi" w:cstheme="minorHAnsi"/>
          <w:i/>
          <w:sz w:val="22"/>
        </w:rPr>
        <w:t xml:space="preserve"> e-mailing request, samples will need to be mailed or hand-delivered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"/>
        <w:gridCol w:w="2259"/>
        <w:gridCol w:w="2970"/>
        <w:gridCol w:w="1980"/>
        <w:gridCol w:w="2029"/>
      </w:tblGrid>
      <w:tr w:rsidR="001A79F9" w14:paraId="0A2416F5" w14:textId="5A7C91F3" w:rsidTr="007662EA">
        <w:tc>
          <w:tcPr>
            <w:tcW w:w="976" w:type="dxa"/>
          </w:tcPr>
          <w:p w14:paraId="32DBEB35" w14:textId="77777777" w:rsidR="001A79F9" w:rsidRDefault="001A79F9" w:rsidP="00D16E8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59" w:type="dxa"/>
          </w:tcPr>
          <w:p w14:paraId="39DB218D" w14:textId="129F5B95" w:rsidR="001A79F9" w:rsidRPr="002802C4" w:rsidRDefault="001A79F9" w:rsidP="00D16E86">
            <w:pPr>
              <w:rPr>
                <w:rFonts w:asciiTheme="minorHAnsi" w:hAnsiTheme="minorHAnsi" w:cstheme="minorHAnsi"/>
              </w:rPr>
            </w:pPr>
            <w:r w:rsidRPr="002802C4">
              <w:rPr>
                <w:rFonts w:asciiTheme="minorHAnsi" w:hAnsiTheme="minorHAnsi" w:cstheme="minorHAnsi"/>
              </w:rPr>
              <w:t>Manufacturer</w:t>
            </w:r>
          </w:p>
        </w:tc>
        <w:tc>
          <w:tcPr>
            <w:tcW w:w="2970" w:type="dxa"/>
          </w:tcPr>
          <w:p w14:paraId="26A2FB23" w14:textId="06892AB1" w:rsidR="001A79F9" w:rsidRPr="002802C4" w:rsidRDefault="001A79F9" w:rsidP="00D16E86">
            <w:pPr>
              <w:rPr>
                <w:rFonts w:asciiTheme="minorHAnsi" w:hAnsiTheme="minorHAnsi" w:cstheme="minorHAnsi"/>
              </w:rPr>
            </w:pPr>
            <w:r w:rsidRPr="002802C4">
              <w:rPr>
                <w:rFonts w:asciiTheme="minorHAnsi" w:hAnsiTheme="minorHAnsi" w:cstheme="minorHAnsi"/>
              </w:rPr>
              <w:t>Color Name</w:t>
            </w:r>
          </w:p>
        </w:tc>
        <w:tc>
          <w:tcPr>
            <w:tcW w:w="1980" w:type="dxa"/>
          </w:tcPr>
          <w:p w14:paraId="55892A2E" w14:textId="46BA972F" w:rsidR="001A79F9" w:rsidRPr="002802C4" w:rsidRDefault="001A79F9" w:rsidP="001A79F9">
            <w:pPr>
              <w:rPr>
                <w:rFonts w:asciiTheme="minorHAnsi" w:hAnsiTheme="minorHAnsi" w:cstheme="minorHAnsi"/>
              </w:rPr>
            </w:pPr>
            <w:r w:rsidRPr="002802C4">
              <w:rPr>
                <w:rFonts w:asciiTheme="minorHAnsi" w:hAnsiTheme="minorHAnsi" w:cstheme="minorHAnsi"/>
              </w:rPr>
              <w:t xml:space="preserve">Color </w:t>
            </w:r>
            <w:r>
              <w:rPr>
                <w:rFonts w:asciiTheme="minorHAnsi" w:hAnsiTheme="minorHAnsi" w:cstheme="minorHAnsi"/>
              </w:rPr>
              <w:t>No.</w:t>
            </w:r>
          </w:p>
        </w:tc>
        <w:tc>
          <w:tcPr>
            <w:tcW w:w="2029" w:type="dxa"/>
          </w:tcPr>
          <w:p w14:paraId="77F7F90E" w14:textId="1002C31C" w:rsidR="001A79F9" w:rsidRPr="002802C4" w:rsidRDefault="001A79F9" w:rsidP="00D16E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Finish</w:t>
            </w:r>
          </w:p>
        </w:tc>
      </w:tr>
      <w:tr w:rsidR="001A79F9" w14:paraId="6D5E2890" w14:textId="7F1A8FDC" w:rsidTr="007662EA">
        <w:tc>
          <w:tcPr>
            <w:tcW w:w="976" w:type="dxa"/>
          </w:tcPr>
          <w:p w14:paraId="25916C3A" w14:textId="71162782" w:rsidR="001A79F9" w:rsidRPr="002802C4" w:rsidRDefault="001A79F9" w:rsidP="00D16E86">
            <w:pPr>
              <w:rPr>
                <w:rFonts w:asciiTheme="minorHAnsi" w:hAnsiTheme="minorHAnsi" w:cstheme="minorHAnsi"/>
              </w:rPr>
            </w:pPr>
            <w:r w:rsidRPr="002802C4">
              <w:rPr>
                <w:rFonts w:asciiTheme="minorHAnsi" w:hAnsiTheme="minorHAnsi" w:cstheme="minorHAnsi"/>
              </w:rPr>
              <w:t>Body:</w:t>
            </w:r>
          </w:p>
        </w:tc>
        <w:tc>
          <w:tcPr>
            <w:tcW w:w="2259" w:type="dxa"/>
            <w:vAlign w:val="center"/>
          </w:tcPr>
          <w:p w14:paraId="56F1C1E3" w14:textId="77777777" w:rsidR="001A79F9" w:rsidRPr="002802C4" w:rsidRDefault="001A79F9" w:rsidP="009975C5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13A812FC" w14:textId="77777777" w:rsidR="001A79F9" w:rsidRPr="002802C4" w:rsidRDefault="001A79F9" w:rsidP="009975C5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1ED0824" w14:textId="77777777" w:rsidR="001A79F9" w:rsidRPr="002802C4" w:rsidRDefault="001A79F9" w:rsidP="009975C5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90DDBD7" w14:textId="77777777" w:rsidR="001A79F9" w:rsidRPr="002802C4" w:rsidRDefault="001A79F9" w:rsidP="009975C5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A79F9" w14:paraId="199E5082" w14:textId="63B796C1" w:rsidTr="007662EA">
        <w:tc>
          <w:tcPr>
            <w:tcW w:w="976" w:type="dxa"/>
          </w:tcPr>
          <w:p w14:paraId="50471432" w14:textId="73986D0D" w:rsidR="001A79F9" w:rsidRPr="002802C4" w:rsidRDefault="001A79F9" w:rsidP="00D16E86">
            <w:pPr>
              <w:rPr>
                <w:rFonts w:asciiTheme="minorHAnsi" w:hAnsiTheme="minorHAnsi" w:cstheme="minorHAnsi"/>
              </w:rPr>
            </w:pPr>
            <w:r w:rsidRPr="002802C4">
              <w:rPr>
                <w:rFonts w:asciiTheme="minorHAnsi" w:hAnsiTheme="minorHAnsi" w:cstheme="minorHAnsi"/>
              </w:rPr>
              <w:t>Trim:</w:t>
            </w:r>
          </w:p>
        </w:tc>
        <w:tc>
          <w:tcPr>
            <w:tcW w:w="2259" w:type="dxa"/>
            <w:vAlign w:val="center"/>
          </w:tcPr>
          <w:p w14:paraId="51DEB3FB" w14:textId="77777777" w:rsidR="001A79F9" w:rsidRPr="002802C4" w:rsidRDefault="001A79F9" w:rsidP="009975C5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67AB7AA6" w14:textId="77777777" w:rsidR="001A79F9" w:rsidRPr="002802C4" w:rsidRDefault="001A79F9" w:rsidP="009975C5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88D23AC" w14:textId="77777777" w:rsidR="001A79F9" w:rsidRPr="002802C4" w:rsidRDefault="001A79F9" w:rsidP="009975C5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51F472D" w14:textId="77777777" w:rsidR="001A79F9" w:rsidRPr="002802C4" w:rsidRDefault="001A79F9" w:rsidP="009975C5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A79F9" w14:paraId="0E26D83B" w14:textId="6BFA53C0" w:rsidTr="007662EA">
        <w:tc>
          <w:tcPr>
            <w:tcW w:w="976" w:type="dxa"/>
          </w:tcPr>
          <w:p w14:paraId="69834897" w14:textId="399C74B3" w:rsidR="001A79F9" w:rsidRPr="002802C4" w:rsidRDefault="001A79F9" w:rsidP="00D16E86">
            <w:pPr>
              <w:rPr>
                <w:rFonts w:asciiTheme="minorHAnsi" w:hAnsiTheme="minorHAnsi" w:cstheme="minorHAnsi"/>
              </w:rPr>
            </w:pPr>
            <w:r w:rsidRPr="002802C4">
              <w:rPr>
                <w:rFonts w:asciiTheme="minorHAnsi" w:hAnsiTheme="minorHAnsi" w:cstheme="minorHAnsi"/>
              </w:rPr>
              <w:t>Accent:</w:t>
            </w:r>
          </w:p>
        </w:tc>
        <w:tc>
          <w:tcPr>
            <w:tcW w:w="2259" w:type="dxa"/>
            <w:vAlign w:val="center"/>
          </w:tcPr>
          <w:p w14:paraId="6C84BFFD" w14:textId="77777777" w:rsidR="001A79F9" w:rsidRPr="002802C4" w:rsidRDefault="001A79F9" w:rsidP="009975C5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3BC645C5" w14:textId="77777777" w:rsidR="001A79F9" w:rsidRPr="002802C4" w:rsidRDefault="001A79F9" w:rsidP="009975C5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06F6FF5" w14:textId="77777777" w:rsidR="001A79F9" w:rsidRPr="002802C4" w:rsidRDefault="001A79F9" w:rsidP="009975C5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D6BD4BF" w14:textId="77777777" w:rsidR="001A79F9" w:rsidRPr="002802C4" w:rsidRDefault="001A79F9" w:rsidP="009975C5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662EA" w14:paraId="1D17216F" w14:textId="77777777" w:rsidTr="007662EA">
        <w:tc>
          <w:tcPr>
            <w:tcW w:w="976" w:type="dxa"/>
          </w:tcPr>
          <w:p w14:paraId="789C9A1A" w14:textId="1B6A70C6" w:rsidR="007662EA" w:rsidRPr="002802C4" w:rsidRDefault="007662EA" w:rsidP="00D16E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Door:</w:t>
            </w:r>
          </w:p>
        </w:tc>
        <w:tc>
          <w:tcPr>
            <w:tcW w:w="2259" w:type="dxa"/>
            <w:vAlign w:val="center"/>
          </w:tcPr>
          <w:p w14:paraId="2AD0CB10" w14:textId="77777777" w:rsidR="007662EA" w:rsidRPr="002802C4" w:rsidRDefault="007662EA" w:rsidP="009975C5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270AE2C8" w14:textId="77777777" w:rsidR="007662EA" w:rsidRPr="002802C4" w:rsidRDefault="007662EA" w:rsidP="009975C5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7AACE72" w14:textId="77777777" w:rsidR="007662EA" w:rsidRPr="002802C4" w:rsidRDefault="007662EA" w:rsidP="009975C5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EBEE9AC" w14:textId="77777777" w:rsidR="007662EA" w:rsidRPr="002802C4" w:rsidRDefault="007662EA" w:rsidP="009975C5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A79F9" w14:paraId="690779C5" w14:textId="2CCDA816" w:rsidTr="007662EA">
        <w:tc>
          <w:tcPr>
            <w:tcW w:w="976" w:type="dxa"/>
          </w:tcPr>
          <w:p w14:paraId="03421B31" w14:textId="4235BCF0" w:rsidR="001A79F9" w:rsidRPr="002802C4" w:rsidRDefault="001A79F9" w:rsidP="00D16E86">
            <w:pPr>
              <w:rPr>
                <w:rFonts w:asciiTheme="minorHAnsi" w:hAnsiTheme="minorHAnsi" w:cstheme="minorHAnsi"/>
              </w:rPr>
            </w:pPr>
            <w:r w:rsidRPr="002802C4">
              <w:rPr>
                <w:rFonts w:asciiTheme="minorHAnsi" w:hAnsiTheme="minorHAnsi" w:cstheme="minorHAnsi"/>
              </w:rPr>
              <w:t>Other:</w:t>
            </w:r>
          </w:p>
        </w:tc>
        <w:tc>
          <w:tcPr>
            <w:tcW w:w="2259" w:type="dxa"/>
            <w:vAlign w:val="center"/>
          </w:tcPr>
          <w:p w14:paraId="1A19CC6B" w14:textId="77777777" w:rsidR="001A79F9" w:rsidRPr="002802C4" w:rsidRDefault="001A79F9" w:rsidP="009975C5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6AC3DF64" w14:textId="77777777" w:rsidR="001A79F9" w:rsidRPr="002802C4" w:rsidRDefault="001A79F9" w:rsidP="009975C5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75DEAD9" w14:textId="77777777" w:rsidR="001A79F9" w:rsidRPr="002802C4" w:rsidRDefault="001A79F9" w:rsidP="009975C5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8B621D7" w14:textId="77777777" w:rsidR="001A79F9" w:rsidRPr="002802C4" w:rsidRDefault="001A79F9" w:rsidP="009975C5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14:paraId="47490B3E" w14:textId="58411713" w:rsidR="0075625F" w:rsidRDefault="001A79F9">
      <w:pPr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ab/>
      </w:r>
      <w:r w:rsidR="009975C5" w:rsidRPr="007662EA">
        <w:rPr>
          <w:rFonts w:asciiTheme="minorHAnsi" w:hAnsiTheme="minorHAnsi" w:cstheme="minorHAnsi"/>
          <w:i/>
          <w:sz w:val="20"/>
        </w:rPr>
        <w:t>(F</w:t>
      </w:r>
      <w:r w:rsidRPr="007662EA">
        <w:rPr>
          <w:rFonts w:asciiTheme="minorHAnsi" w:hAnsiTheme="minorHAnsi" w:cstheme="minorHAnsi"/>
          <w:i/>
          <w:sz w:val="20"/>
        </w:rPr>
        <w:t>or finish enter Flat, Eggshell, Low Luster, Pearl, Statin</w:t>
      </w:r>
      <w:r w:rsidR="00FA6899" w:rsidRPr="007662EA">
        <w:rPr>
          <w:rFonts w:asciiTheme="minorHAnsi" w:hAnsiTheme="minorHAnsi" w:cstheme="minorHAnsi"/>
          <w:i/>
          <w:sz w:val="20"/>
        </w:rPr>
        <w:t>, Soft Gloss, Semi-g</w:t>
      </w:r>
      <w:r w:rsidRPr="007662EA">
        <w:rPr>
          <w:rFonts w:asciiTheme="minorHAnsi" w:hAnsiTheme="minorHAnsi" w:cstheme="minorHAnsi"/>
          <w:i/>
          <w:sz w:val="20"/>
        </w:rPr>
        <w:t>loss, Gloss, etc.)</w:t>
      </w:r>
    </w:p>
    <w:p w14:paraId="57D73329" w14:textId="2C552173" w:rsidR="0075625F" w:rsidRPr="0075625F" w:rsidRDefault="0075625F">
      <w:pPr>
        <w:rPr>
          <w:rFonts w:asciiTheme="minorHAnsi" w:hAnsiTheme="minorHAnsi" w:cstheme="minorHAnsi"/>
          <w:i/>
          <w:sz w:val="20"/>
        </w:rPr>
      </w:pPr>
    </w:p>
    <w:p w14:paraId="13C2765C" w14:textId="0DE16483" w:rsidR="006F64AC" w:rsidRPr="009975C5" w:rsidRDefault="009975C5" w:rsidP="004D51B1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Instructions / Information:</w:t>
      </w:r>
    </w:p>
    <w:p w14:paraId="172EF42A" w14:textId="77777777" w:rsidR="004D51B1" w:rsidRPr="0042047A" w:rsidRDefault="004D51B1" w:rsidP="004D51B1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42047A">
        <w:rPr>
          <w:rFonts w:asciiTheme="minorHAnsi" w:hAnsiTheme="minorHAnsi" w:cstheme="minorHAnsi"/>
          <w:i/>
          <w:iCs/>
        </w:rPr>
        <w:t xml:space="preserve">Please attach drawing, sketch, paint samples, permit info. </w:t>
      </w:r>
      <w:proofErr w:type="gramStart"/>
      <w:r w:rsidRPr="0042047A">
        <w:rPr>
          <w:rFonts w:asciiTheme="minorHAnsi" w:hAnsiTheme="minorHAnsi" w:cstheme="minorHAnsi"/>
          <w:i/>
          <w:iCs/>
        </w:rPr>
        <w:t>or</w:t>
      </w:r>
      <w:proofErr w:type="gramEnd"/>
      <w:r w:rsidRPr="0042047A">
        <w:rPr>
          <w:rFonts w:asciiTheme="minorHAnsi" w:hAnsiTheme="minorHAnsi" w:cstheme="minorHAnsi"/>
          <w:i/>
          <w:iCs/>
        </w:rPr>
        <w:t xml:space="preserve"> any other relevant details.</w:t>
      </w:r>
    </w:p>
    <w:p w14:paraId="7F59B34A" w14:textId="7B7F51E3" w:rsidR="004D51B1" w:rsidRPr="0042047A" w:rsidRDefault="004D51B1" w:rsidP="004D51B1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42047A">
        <w:rPr>
          <w:rFonts w:asciiTheme="minorHAnsi" w:hAnsiTheme="minorHAnsi" w:cstheme="minorHAnsi"/>
          <w:i/>
          <w:iCs/>
        </w:rPr>
        <w:t xml:space="preserve">All required information should be provided before </w:t>
      </w:r>
      <w:r w:rsidR="00032587">
        <w:rPr>
          <w:rFonts w:asciiTheme="minorHAnsi" w:hAnsiTheme="minorHAnsi" w:cstheme="minorHAnsi"/>
          <w:i/>
          <w:iCs/>
        </w:rPr>
        <w:t xml:space="preserve">the </w:t>
      </w:r>
      <w:r w:rsidRPr="0042047A">
        <w:rPr>
          <w:rFonts w:asciiTheme="minorHAnsi" w:hAnsiTheme="minorHAnsi" w:cstheme="minorHAnsi"/>
          <w:i/>
          <w:iCs/>
        </w:rPr>
        <w:t>request is reviewed.</w:t>
      </w:r>
    </w:p>
    <w:p w14:paraId="2F401B64" w14:textId="5E756B12" w:rsidR="004D51B1" w:rsidRPr="0042047A" w:rsidRDefault="004D51B1" w:rsidP="004D51B1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42047A">
        <w:rPr>
          <w:rFonts w:asciiTheme="minorHAnsi" w:hAnsiTheme="minorHAnsi" w:cstheme="minorHAnsi"/>
          <w:i/>
          <w:iCs/>
        </w:rPr>
        <w:t xml:space="preserve">We ask that projects not be started prior to written approval from </w:t>
      </w:r>
      <w:r w:rsidR="00032587">
        <w:rPr>
          <w:rFonts w:asciiTheme="minorHAnsi" w:hAnsiTheme="minorHAnsi" w:cstheme="minorHAnsi"/>
          <w:i/>
          <w:iCs/>
        </w:rPr>
        <w:t xml:space="preserve">the </w:t>
      </w:r>
      <w:r w:rsidRPr="0042047A">
        <w:rPr>
          <w:rFonts w:asciiTheme="minorHAnsi" w:hAnsiTheme="minorHAnsi" w:cstheme="minorHAnsi"/>
          <w:i/>
          <w:iCs/>
        </w:rPr>
        <w:t>ACC.</w:t>
      </w:r>
    </w:p>
    <w:p w14:paraId="49678865" w14:textId="59998A3F" w:rsidR="004D51B1" w:rsidRDefault="004D51B1" w:rsidP="004D51B1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42047A">
        <w:rPr>
          <w:rFonts w:asciiTheme="minorHAnsi" w:hAnsiTheme="minorHAnsi" w:cstheme="minorHAnsi"/>
          <w:i/>
          <w:iCs/>
        </w:rPr>
        <w:t xml:space="preserve">If more information is needed, we will contact you by </w:t>
      </w:r>
      <w:r w:rsidR="00032587">
        <w:rPr>
          <w:rFonts w:asciiTheme="minorHAnsi" w:hAnsiTheme="minorHAnsi" w:cstheme="minorHAnsi"/>
          <w:i/>
          <w:iCs/>
        </w:rPr>
        <w:t xml:space="preserve">email or </w:t>
      </w:r>
      <w:r w:rsidRPr="0042047A">
        <w:rPr>
          <w:rFonts w:asciiTheme="minorHAnsi" w:hAnsiTheme="minorHAnsi" w:cstheme="minorHAnsi"/>
          <w:i/>
          <w:iCs/>
        </w:rPr>
        <w:t>phone.</w:t>
      </w:r>
    </w:p>
    <w:p w14:paraId="31BF17ED" w14:textId="77777777" w:rsidR="00032587" w:rsidRDefault="00032587" w:rsidP="004D51B1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14:paraId="0B05B9EA" w14:textId="75B9FF2D" w:rsidR="00032587" w:rsidRDefault="00032587" w:rsidP="004D51B1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Upon project completion, please contact the HOA ACC Representative who provided the original approval for project final review and closure.</w:t>
      </w:r>
    </w:p>
    <w:p w14:paraId="13D849FA" w14:textId="77777777" w:rsidR="009975C5" w:rsidRPr="0042047A" w:rsidRDefault="009975C5" w:rsidP="004D51B1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14:paraId="23E865F5" w14:textId="77777777" w:rsidR="004D51B1" w:rsidRPr="0042047A" w:rsidRDefault="004D51B1" w:rsidP="004D51B1">
      <w:pPr>
        <w:rPr>
          <w:rFonts w:asciiTheme="minorHAnsi" w:hAnsiTheme="minorHAnsi" w:cstheme="minorHAnsi"/>
          <w:i/>
          <w:iCs/>
        </w:rPr>
      </w:pPr>
      <w:r w:rsidRPr="0042047A">
        <w:rPr>
          <w:rFonts w:asciiTheme="minorHAnsi" w:hAnsiTheme="minorHAnsi" w:cstheme="minorHAnsi"/>
          <w:i/>
          <w:iCs/>
        </w:rPr>
        <w:t>Thank you for your cooperation.</w:t>
      </w:r>
    </w:p>
    <w:p w14:paraId="0B39DB87" w14:textId="7E7919D4" w:rsidR="004728A2" w:rsidRPr="0042047A" w:rsidRDefault="004728A2" w:rsidP="00D16E86">
      <w:pPr>
        <w:rPr>
          <w:rFonts w:asciiTheme="minorHAnsi" w:hAnsiTheme="minorHAnsi" w:cstheme="minorHAnsi"/>
        </w:rPr>
      </w:pPr>
    </w:p>
    <w:sectPr w:rsidR="004728A2" w:rsidRPr="0042047A" w:rsidSect="007562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008" w:bottom="720" w:left="100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02BBE" w14:textId="77777777" w:rsidR="00BA56B0" w:rsidRDefault="00BA56B0" w:rsidP="004728A2">
      <w:r>
        <w:separator/>
      </w:r>
    </w:p>
  </w:endnote>
  <w:endnote w:type="continuationSeparator" w:id="0">
    <w:p w14:paraId="7EF8FC70" w14:textId="77777777" w:rsidR="00BA56B0" w:rsidRDefault="00BA56B0" w:rsidP="0047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BB2E5" w14:textId="77777777" w:rsidR="00277327" w:rsidRDefault="00277327" w:rsidP="00277327">
    <w:pPr>
      <w:pStyle w:val="Footer"/>
      <w:jc w:val="center"/>
    </w:pPr>
  </w:p>
  <w:p w14:paraId="27AAB2B7" w14:textId="77777777" w:rsidR="00277327" w:rsidRDefault="002773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B463B" w14:textId="60FECF10" w:rsidR="00277327" w:rsidRPr="00881CC8" w:rsidRDefault="00285411" w:rsidP="0085266D">
    <w:pPr>
      <w:pStyle w:val="Footer"/>
      <w:rPr>
        <w:rFonts w:ascii="Arial" w:hAnsi="Arial" w:cs="Arial"/>
        <w:b/>
        <w:sz w:val="20"/>
      </w:rPr>
    </w:pPr>
    <w:r w:rsidRPr="00285411">
      <w:rPr>
        <w:rFonts w:ascii="Arial" w:hAnsi="Arial" w:cs="Arial"/>
        <w:sz w:val="16"/>
      </w:rPr>
      <w:t xml:space="preserve">Form Version: </w:t>
    </w:r>
    <w:r w:rsidR="00881CC8" w:rsidRPr="00285411">
      <w:rPr>
        <w:rFonts w:ascii="Arial" w:hAnsi="Arial" w:cs="Arial"/>
        <w:sz w:val="16"/>
      </w:rPr>
      <w:fldChar w:fldCharType="begin"/>
    </w:r>
    <w:r w:rsidR="00881CC8" w:rsidRPr="00285411">
      <w:rPr>
        <w:rFonts w:ascii="Arial" w:hAnsi="Arial" w:cs="Arial"/>
        <w:sz w:val="16"/>
      </w:rPr>
      <w:instrText xml:space="preserve"> FILENAME \* MERGEFORMAT </w:instrText>
    </w:r>
    <w:r w:rsidR="00881CC8" w:rsidRPr="00285411">
      <w:rPr>
        <w:rFonts w:ascii="Arial" w:hAnsi="Arial" w:cs="Arial"/>
        <w:sz w:val="16"/>
      </w:rPr>
      <w:fldChar w:fldCharType="separate"/>
    </w:r>
    <w:r w:rsidR="00255F1D">
      <w:rPr>
        <w:rFonts w:ascii="Arial" w:hAnsi="Arial" w:cs="Arial"/>
        <w:noProof/>
        <w:sz w:val="16"/>
      </w:rPr>
      <w:t>ProjectRevForm-proposal.docx</w:t>
    </w:r>
    <w:r w:rsidR="00881CC8" w:rsidRPr="00285411">
      <w:rPr>
        <w:rFonts w:ascii="Arial" w:hAnsi="Arial" w:cs="Arial"/>
        <w:sz w:val="16"/>
      </w:rPr>
      <w:fldChar w:fldCharType="end"/>
    </w:r>
    <w:r w:rsidR="00881CC8" w:rsidRPr="00285411">
      <w:rPr>
        <w:rFonts w:ascii="Arial" w:hAnsi="Arial" w:cs="Arial"/>
        <w:sz w:val="16"/>
      </w:rPr>
      <w:tab/>
    </w:r>
    <w:r>
      <w:rPr>
        <w:rFonts w:ascii="Arial" w:hAnsi="Arial" w:cs="Arial"/>
        <w:sz w:val="18"/>
      </w:rPr>
      <w:tab/>
    </w:r>
    <w:r w:rsidR="00881CC8" w:rsidRPr="00881CC8">
      <w:rPr>
        <w:rFonts w:ascii="Arial" w:hAnsi="Arial" w:cs="Arial"/>
        <w:sz w:val="20"/>
      </w:rPr>
      <w:t xml:space="preserve">PAGE:  </w:t>
    </w:r>
    <w:r w:rsidR="00881CC8" w:rsidRPr="00881CC8">
      <w:rPr>
        <w:rFonts w:ascii="Arial" w:hAnsi="Arial" w:cs="Arial"/>
        <w:sz w:val="20"/>
      </w:rPr>
      <w:fldChar w:fldCharType="begin"/>
    </w:r>
    <w:r w:rsidR="00881CC8" w:rsidRPr="00881CC8">
      <w:rPr>
        <w:rFonts w:ascii="Arial" w:hAnsi="Arial" w:cs="Arial"/>
        <w:sz w:val="20"/>
      </w:rPr>
      <w:instrText xml:space="preserve"> PAGE  \* Arabic  \* MERGEFORMAT </w:instrText>
    </w:r>
    <w:r w:rsidR="00881CC8" w:rsidRPr="00881CC8">
      <w:rPr>
        <w:rFonts w:ascii="Arial" w:hAnsi="Arial" w:cs="Arial"/>
        <w:sz w:val="20"/>
      </w:rPr>
      <w:fldChar w:fldCharType="separate"/>
    </w:r>
    <w:r w:rsidR="007A3947">
      <w:rPr>
        <w:rFonts w:ascii="Arial" w:hAnsi="Arial" w:cs="Arial"/>
        <w:noProof/>
        <w:sz w:val="20"/>
      </w:rPr>
      <w:t>2</w:t>
    </w:r>
    <w:r w:rsidR="00881CC8" w:rsidRPr="00881CC8">
      <w:rPr>
        <w:rFonts w:ascii="Arial" w:hAnsi="Arial" w:cs="Arial"/>
        <w:sz w:val="20"/>
      </w:rPr>
      <w:fldChar w:fldCharType="end"/>
    </w:r>
    <w:r w:rsidR="00881CC8" w:rsidRPr="00881CC8">
      <w:rPr>
        <w:rFonts w:ascii="Arial" w:hAnsi="Arial" w:cs="Arial"/>
        <w:sz w:val="20"/>
      </w:rPr>
      <w:t xml:space="preserve">  </w:t>
    </w:r>
    <w:proofErr w:type="gramStart"/>
    <w:r w:rsidR="00881CC8" w:rsidRPr="00881CC8">
      <w:rPr>
        <w:rFonts w:ascii="Arial" w:hAnsi="Arial" w:cs="Arial"/>
        <w:sz w:val="20"/>
      </w:rPr>
      <w:t xml:space="preserve">of  </w:t>
    </w:r>
    <w:proofErr w:type="gramEnd"/>
    <w:r w:rsidR="00881CC8" w:rsidRPr="00881CC8">
      <w:rPr>
        <w:rFonts w:ascii="Arial" w:hAnsi="Arial" w:cs="Arial"/>
        <w:sz w:val="20"/>
      </w:rPr>
      <w:fldChar w:fldCharType="begin"/>
    </w:r>
    <w:r w:rsidR="00881CC8" w:rsidRPr="00881CC8">
      <w:rPr>
        <w:rFonts w:ascii="Arial" w:hAnsi="Arial" w:cs="Arial"/>
        <w:sz w:val="20"/>
      </w:rPr>
      <w:instrText xml:space="preserve"> NUMPAGES  \* Arabic  \* MERGEFORMAT </w:instrText>
    </w:r>
    <w:r w:rsidR="00881CC8" w:rsidRPr="00881CC8">
      <w:rPr>
        <w:rFonts w:ascii="Arial" w:hAnsi="Arial" w:cs="Arial"/>
        <w:sz w:val="20"/>
      </w:rPr>
      <w:fldChar w:fldCharType="separate"/>
    </w:r>
    <w:r w:rsidR="007A3947">
      <w:rPr>
        <w:rFonts w:ascii="Arial" w:hAnsi="Arial" w:cs="Arial"/>
        <w:noProof/>
        <w:sz w:val="20"/>
      </w:rPr>
      <w:t>2</w:t>
    </w:r>
    <w:r w:rsidR="00881CC8" w:rsidRPr="00881CC8">
      <w:rPr>
        <w:rFonts w:ascii="Arial" w:hAnsi="Arial" w:cs="Arial"/>
        <w:sz w:val="20"/>
      </w:rPr>
      <w:fldChar w:fldCharType="end"/>
    </w:r>
  </w:p>
  <w:p w14:paraId="220227E4" w14:textId="77777777" w:rsidR="00277327" w:rsidRDefault="002773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E5F0C" w14:textId="77777777" w:rsidR="00277327" w:rsidRDefault="00277327" w:rsidP="00277327">
    <w:pPr>
      <w:pStyle w:val="Footer"/>
      <w:jc w:val="center"/>
    </w:pPr>
  </w:p>
  <w:p w14:paraId="092147D9" w14:textId="77777777" w:rsidR="00277327" w:rsidRDefault="002773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9052E" w14:textId="77777777" w:rsidR="00BA56B0" w:rsidRDefault="00BA56B0" w:rsidP="004728A2">
      <w:r>
        <w:separator/>
      </w:r>
    </w:p>
  </w:footnote>
  <w:footnote w:type="continuationSeparator" w:id="0">
    <w:p w14:paraId="1F239B5E" w14:textId="77777777" w:rsidR="00BA56B0" w:rsidRDefault="00BA56B0" w:rsidP="00472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9F96F" w14:textId="77777777" w:rsidR="00277327" w:rsidRDefault="00277327" w:rsidP="00277327">
    <w:pPr>
      <w:pStyle w:val="Header"/>
      <w:jc w:val="center"/>
    </w:pPr>
  </w:p>
  <w:p w14:paraId="45C30D7C" w14:textId="77777777" w:rsidR="00277327" w:rsidRDefault="002773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797F6" w14:textId="0FF6B604" w:rsidR="00277327" w:rsidRDefault="0085266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6B178A5" wp14:editId="2B800E9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Tight wrapText="bothSides">
                <wp:wrapPolygon edited="0">
                  <wp:start x="0" y="0"/>
                  <wp:lineTo x="0" y="19722"/>
                  <wp:lineTo x="21522" y="19722"/>
                  <wp:lineTo x="21522" y="0"/>
                  <wp:lineTo x="0" y="0"/>
                </wp:wrapPolygon>
              </wp:wrapTight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F5CF42" w14:textId="1CC867A1" w:rsidR="0085266D" w:rsidRPr="0085266D" w:rsidRDefault="0085266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Arial Black" w:hAnsi="Arial Black"/>
                              <w:caps/>
                              <w:color w:val="000000" w:themeColor="text1"/>
                            </w:rPr>
                          </w:pPr>
                          <w:r w:rsidRPr="0085266D">
                            <w:rPr>
                              <w:rFonts w:ascii="Arial Black" w:hAnsi="Arial Black"/>
                              <w:caps/>
                              <w:color w:val="000000" w:themeColor="text1"/>
                            </w:rPr>
                            <w:t>TIFFANY HOMEOWNERS ASSOCIATION</w:t>
                          </w:r>
                        </w:p>
                        <w:p w14:paraId="56372662" w14:textId="5567F9FB" w:rsidR="0085266D" w:rsidRPr="0085266D" w:rsidRDefault="0085266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Arial Black" w:hAnsi="Arial Black"/>
                              <w:caps/>
                              <w:color w:val="000000" w:themeColor="text1"/>
                            </w:rPr>
                          </w:pPr>
                          <w:r w:rsidRPr="0085266D">
                            <w:rPr>
                              <w:rFonts w:ascii="Arial Black" w:hAnsi="Arial Black"/>
                              <w:caps/>
                              <w:color w:val="000000" w:themeColor="text1"/>
                            </w:rPr>
                            <w:t>ARCHITECTURAL CONTROL COMMITTEE</w:t>
                          </w:r>
                        </w:p>
                        <w:p w14:paraId="4F3C3FCA" w14:textId="10EDE49C" w:rsidR="0085266D" w:rsidRPr="0085266D" w:rsidRDefault="0085266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Arial Black" w:hAnsi="Arial Black"/>
                              <w:caps/>
                              <w:color w:val="000000" w:themeColor="text1"/>
                            </w:rPr>
                          </w:pPr>
                          <w:r w:rsidRPr="0085266D">
                            <w:rPr>
                              <w:rFonts w:ascii="Arial Black" w:hAnsi="Arial Black"/>
                              <w:caps/>
                              <w:color w:val="000000" w:themeColor="text1"/>
                            </w:rPr>
                            <w:t>PROJECT REVIEW REQUEST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6B178A5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ddd [3204]" stroked="f" strokeweight="2pt">
              <v:textbox style="mso-fit-shape-to-text:t">
                <w:txbxContent>
                  <w:p w14:paraId="58F5CF42" w14:textId="1CC867A1" w:rsidR="0085266D" w:rsidRPr="0085266D" w:rsidRDefault="0085266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Arial Black" w:hAnsi="Arial Black"/>
                        <w:caps/>
                        <w:color w:val="000000" w:themeColor="text1"/>
                      </w:rPr>
                    </w:pPr>
                    <w:r w:rsidRPr="0085266D">
                      <w:rPr>
                        <w:rFonts w:ascii="Arial Black" w:hAnsi="Arial Black"/>
                        <w:caps/>
                        <w:color w:val="000000" w:themeColor="text1"/>
                      </w:rPr>
                      <w:t>TIFFANY HOMEOWNERS ASSOCIATION</w:t>
                    </w:r>
                  </w:p>
                  <w:p w14:paraId="56372662" w14:textId="5567F9FB" w:rsidR="0085266D" w:rsidRPr="0085266D" w:rsidRDefault="0085266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Arial Black" w:hAnsi="Arial Black"/>
                        <w:caps/>
                        <w:color w:val="000000" w:themeColor="text1"/>
                      </w:rPr>
                    </w:pPr>
                    <w:r w:rsidRPr="0085266D">
                      <w:rPr>
                        <w:rFonts w:ascii="Arial Black" w:hAnsi="Arial Black"/>
                        <w:caps/>
                        <w:color w:val="000000" w:themeColor="text1"/>
                      </w:rPr>
                      <w:t>ARCHITECTURAL CONTROL COMMITTEE</w:t>
                    </w:r>
                  </w:p>
                  <w:p w14:paraId="4F3C3FCA" w14:textId="10EDE49C" w:rsidR="0085266D" w:rsidRPr="0085266D" w:rsidRDefault="0085266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Arial Black" w:hAnsi="Arial Black"/>
                        <w:caps/>
                        <w:color w:val="000000" w:themeColor="text1"/>
                      </w:rPr>
                    </w:pPr>
                    <w:r w:rsidRPr="0085266D">
                      <w:rPr>
                        <w:rFonts w:ascii="Arial Black" w:hAnsi="Arial Black"/>
                        <w:caps/>
                        <w:color w:val="000000" w:themeColor="text1"/>
                      </w:rPr>
                      <w:t>PROJECT REVIEW REQUEST FORM</w:t>
                    </w:r>
                  </w:p>
                </w:txbxContent>
              </v:textbox>
              <w10:wrap type="tight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15A43" w14:textId="77777777" w:rsidR="00277327" w:rsidRDefault="00277327" w:rsidP="00277327">
    <w:pPr>
      <w:pStyle w:val="Header"/>
      <w:jc w:val="center"/>
    </w:pPr>
  </w:p>
  <w:p w14:paraId="32A08F49" w14:textId="77777777" w:rsidR="00277327" w:rsidRDefault="002773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107FB"/>
    <w:multiLevelType w:val="hybridMultilevel"/>
    <w:tmpl w:val="52748B98"/>
    <w:lvl w:ilvl="0" w:tplc="95428222">
      <w:start w:val="1"/>
      <w:numFmt w:val="bullet"/>
      <w:lvlText w:val="o"/>
      <w:lvlJc w:val="left"/>
      <w:pPr>
        <w:tabs>
          <w:tab w:val="num" w:pos="720"/>
        </w:tabs>
        <w:ind w:left="720" w:firstLine="0"/>
      </w:pPr>
      <w:rPr>
        <w:rFonts w:ascii="Courier New" w:hAnsi="Courier New" w:cs="Times New Roman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D63208"/>
    <w:multiLevelType w:val="hybridMultilevel"/>
    <w:tmpl w:val="554487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86"/>
    <w:rsid w:val="00032587"/>
    <w:rsid w:val="000A2F69"/>
    <w:rsid w:val="001717D4"/>
    <w:rsid w:val="0018092D"/>
    <w:rsid w:val="0019011A"/>
    <w:rsid w:val="001A79F9"/>
    <w:rsid w:val="001F3B8C"/>
    <w:rsid w:val="001F4725"/>
    <w:rsid w:val="00224AE8"/>
    <w:rsid w:val="00255F1D"/>
    <w:rsid w:val="00277327"/>
    <w:rsid w:val="002802C4"/>
    <w:rsid w:val="00285411"/>
    <w:rsid w:val="003104C5"/>
    <w:rsid w:val="003644A9"/>
    <w:rsid w:val="003B0D6D"/>
    <w:rsid w:val="003C0B1E"/>
    <w:rsid w:val="003C1218"/>
    <w:rsid w:val="00403DAB"/>
    <w:rsid w:val="00413E08"/>
    <w:rsid w:val="0042047A"/>
    <w:rsid w:val="004728A2"/>
    <w:rsid w:val="004A3FED"/>
    <w:rsid w:val="004D51B1"/>
    <w:rsid w:val="004E2033"/>
    <w:rsid w:val="005A06D9"/>
    <w:rsid w:val="005C2394"/>
    <w:rsid w:val="0060585E"/>
    <w:rsid w:val="00611963"/>
    <w:rsid w:val="006459C5"/>
    <w:rsid w:val="00661089"/>
    <w:rsid w:val="006B75AC"/>
    <w:rsid w:val="006D0423"/>
    <w:rsid w:val="006F64AC"/>
    <w:rsid w:val="00727D2E"/>
    <w:rsid w:val="0075625F"/>
    <w:rsid w:val="007662EA"/>
    <w:rsid w:val="00795A1C"/>
    <w:rsid w:val="007A3947"/>
    <w:rsid w:val="0081200A"/>
    <w:rsid w:val="0085266D"/>
    <w:rsid w:val="00881CC8"/>
    <w:rsid w:val="008B6663"/>
    <w:rsid w:val="008E7279"/>
    <w:rsid w:val="008E76F7"/>
    <w:rsid w:val="009975C5"/>
    <w:rsid w:val="00A72776"/>
    <w:rsid w:val="00A73D0D"/>
    <w:rsid w:val="00A947DF"/>
    <w:rsid w:val="00AC793F"/>
    <w:rsid w:val="00B31A19"/>
    <w:rsid w:val="00BA56B0"/>
    <w:rsid w:val="00BC5AF1"/>
    <w:rsid w:val="00BD26BB"/>
    <w:rsid w:val="00BD5A8A"/>
    <w:rsid w:val="00C04090"/>
    <w:rsid w:val="00C16EBA"/>
    <w:rsid w:val="00C46B09"/>
    <w:rsid w:val="00D03317"/>
    <w:rsid w:val="00D16E86"/>
    <w:rsid w:val="00D448F2"/>
    <w:rsid w:val="00D6346A"/>
    <w:rsid w:val="00DC0331"/>
    <w:rsid w:val="00DC456D"/>
    <w:rsid w:val="00E11EAC"/>
    <w:rsid w:val="00E50DF2"/>
    <w:rsid w:val="00E90A17"/>
    <w:rsid w:val="00E90F1B"/>
    <w:rsid w:val="00EC4E9F"/>
    <w:rsid w:val="00ED0154"/>
    <w:rsid w:val="00F21105"/>
    <w:rsid w:val="00F5140F"/>
    <w:rsid w:val="00F7073F"/>
    <w:rsid w:val="00F81855"/>
    <w:rsid w:val="00FA6899"/>
    <w:rsid w:val="00FC15C1"/>
    <w:rsid w:val="00FC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D28C42"/>
  <w15:docId w15:val="{BDE1C06E-DB2C-4CEE-A69A-72212C59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9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5140F"/>
    <w:rPr>
      <w:rFonts w:ascii="Lucida Handwriting" w:hAnsi="Lucida Handwriting" w:cs="Arial"/>
      <w:b/>
      <w:sz w:val="20"/>
      <w:szCs w:val="20"/>
    </w:rPr>
  </w:style>
  <w:style w:type="paragraph" w:styleId="EnvelopeAddress">
    <w:name w:val="envelope address"/>
    <w:basedOn w:val="Normal"/>
    <w:rsid w:val="00F5140F"/>
    <w:pPr>
      <w:framePr w:w="7920" w:h="1980" w:hRule="exact" w:hSpace="180" w:wrap="auto" w:hAnchor="page" w:xAlign="center" w:yAlign="bottom"/>
      <w:ind w:left="2880"/>
    </w:pPr>
    <w:rPr>
      <w:rFonts w:ascii="Lucida Handwriting" w:hAnsi="Lucida Handwriting" w:cs="Arial"/>
      <w:b/>
    </w:rPr>
  </w:style>
  <w:style w:type="paragraph" w:styleId="BalloonText">
    <w:name w:val="Balloon Text"/>
    <w:basedOn w:val="Normal"/>
    <w:link w:val="BalloonTextChar"/>
    <w:rsid w:val="0018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09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72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8A2"/>
    <w:rPr>
      <w:sz w:val="24"/>
      <w:szCs w:val="24"/>
    </w:rPr>
  </w:style>
  <w:style w:type="paragraph" w:styleId="Footer">
    <w:name w:val="footer"/>
    <w:basedOn w:val="Normal"/>
    <w:link w:val="FooterChar"/>
    <w:rsid w:val="00472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28A2"/>
    <w:rPr>
      <w:sz w:val="24"/>
      <w:szCs w:val="24"/>
    </w:rPr>
  </w:style>
  <w:style w:type="character" w:styleId="Hyperlink">
    <w:name w:val="Hyperlink"/>
    <w:basedOn w:val="DefaultParagraphFont"/>
    <w:unhideWhenUsed/>
    <w:rsid w:val="008E7279"/>
    <w:rPr>
      <w:color w:val="5F5F5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2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1105"/>
    <w:pPr>
      <w:ind w:left="720"/>
      <w:contextualSpacing/>
    </w:pPr>
  </w:style>
  <w:style w:type="table" w:styleId="TableGrid">
    <w:name w:val="Table Grid"/>
    <w:basedOn w:val="TableNormal"/>
    <w:rsid w:val="00E50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TIFFANY HOMEOWNERS ASSOCIATIONTIFFANY</vt:lpstr>
    </vt:vector>
  </TitlesOfParts>
  <Company>Anesthesia ProServ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TIFFANY HOMEOWNERS ASSOCIATIONTIFFANY</dc:title>
  <dc:creator>Jane Derrisaw</dc:creator>
  <cp:keywords/>
  <cp:lastModifiedBy>Lauren Coventry</cp:lastModifiedBy>
  <cp:revision>3</cp:revision>
  <cp:lastPrinted>2022-03-20T18:05:00Z</cp:lastPrinted>
  <dcterms:created xsi:type="dcterms:W3CDTF">2022-10-12T23:00:00Z</dcterms:created>
  <dcterms:modified xsi:type="dcterms:W3CDTF">2022-10-12T23:01:00Z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/>
  </property>
  <property fmtid="{D5CDD505-2E9C-101B-9397-08002B2CF9AE}" pid="3" name="Document Author">
    <vt:lpwstr>ACCT02\westhoff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true</vt:bool>
  </property>
  <property fmtid="{D5CDD505-2E9C-101B-9397-08002B2CF9AE}" pid="9" name="Allow Footer Overwrite">
    <vt:bool>true</vt:bool>
  </property>
  <property fmtid="{D5CDD505-2E9C-101B-9397-08002B2CF9AE}" pid="10" name="Multiple Selected">
    <vt:lpwstr>-1</vt:lpwstr>
  </property>
  <property fmtid="{D5CDD505-2E9C-101B-9397-08002B2CF9AE}" pid="11" name="SIPLongWording">
    <vt:lpwstr/>
  </property>
  <property fmtid="{D5CDD505-2E9C-101B-9397-08002B2CF9AE}" pid="12" name="checkedProgramsCount">
    <vt:i4>0</vt:i4>
  </property>
  <property fmtid="{D5CDD505-2E9C-101B-9397-08002B2CF9AE}" pid="13" name="ExpCountry">
    <vt:lpwstr/>
  </property>
</Properties>
</file>